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1A51" w:rsidRDefault="00C3255F" w:rsidP="001A7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191A34" w:rsidRPr="002968DC" w:rsidRDefault="00C3255F" w:rsidP="001A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депутатов</w:t>
      </w:r>
    </w:p>
    <w:p w:rsidR="006E1A51" w:rsidRDefault="00C3255F" w:rsidP="001A77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6E1A5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1A34" w:rsidRPr="002968DC" w:rsidRDefault="00C3255F" w:rsidP="001A77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191A34" w:rsidRPr="002968DC">
        <w:rPr>
          <w:rFonts w:ascii="Times New Roman" w:eastAsia="Times New Roman" w:hAnsi="Times New Roman" w:cs="Times New Roman"/>
          <w:sz w:val="24"/>
          <w:szCs w:val="24"/>
          <w:lang w:eastAsia="ru-RU"/>
        </w:rPr>
        <w:t>«Якшур-Бодьинский район»</w:t>
      </w:r>
    </w:p>
    <w:p w:rsidR="00191A34" w:rsidRDefault="006E1A51" w:rsidP="001A77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906635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декабря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100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F5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837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End"/>
      <w:r w:rsidR="00E46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E1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</w:t>
      </w:r>
      <w:bookmarkStart w:id="0" w:name="_GoBack"/>
      <w:bookmarkEnd w:id="0"/>
      <w:r w:rsidR="000F539F">
        <w:rPr>
          <w:rFonts w:ascii="Times New Roman" w:eastAsia="Times New Roman" w:hAnsi="Times New Roman" w:cs="Times New Roman"/>
          <w:sz w:val="24"/>
          <w:szCs w:val="24"/>
          <w:lang w:eastAsia="ru-RU"/>
        </w:rPr>
        <w:t>404</w:t>
      </w:r>
    </w:p>
    <w:p w:rsidR="006F6362" w:rsidRDefault="006F6362" w:rsidP="001A77E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5320" w:rsidRPr="00BD33E5" w:rsidRDefault="00064FEE" w:rsidP="001A7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D33E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Календарный план </w:t>
      </w:r>
      <w:r w:rsidR="00F60BBD" w:rsidRPr="00BD33E5">
        <w:rPr>
          <w:rFonts w:ascii="Times New Roman" w:eastAsia="Times New Roman" w:hAnsi="Times New Roman" w:cs="Times New Roman"/>
          <w:b/>
          <w:lang w:eastAsia="ru-RU"/>
        </w:rPr>
        <w:t xml:space="preserve">физкультурно-оздоровительных и спортивно-массовых мероприятий Якшур-Бодьинского района </w:t>
      </w:r>
      <w:r w:rsidR="001C1C48">
        <w:rPr>
          <w:rFonts w:ascii="Times New Roman" w:eastAsia="Times New Roman" w:hAnsi="Times New Roman" w:cs="Times New Roman"/>
          <w:b/>
          <w:lang w:eastAsia="ru-RU"/>
        </w:rPr>
        <w:t>на 2021</w:t>
      </w:r>
      <w:r w:rsidR="00685320" w:rsidRPr="00BD33E5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685320" w:rsidRPr="00BD33E5" w:rsidRDefault="00685320" w:rsidP="001A77EF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423" w:type="pct"/>
        <w:tblInd w:w="-601" w:type="dxa"/>
        <w:tblLayout w:type="fixed"/>
        <w:tblLook w:val="0000" w:firstRow="0" w:lastRow="0" w:firstColumn="0" w:lastColumn="0" w:noHBand="0" w:noVBand="0"/>
      </w:tblPr>
      <w:tblGrid>
        <w:gridCol w:w="428"/>
        <w:gridCol w:w="2985"/>
        <w:gridCol w:w="1137"/>
        <w:gridCol w:w="1121"/>
        <w:gridCol w:w="1708"/>
        <w:gridCol w:w="136"/>
        <w:gridCol w:w="2993"/>
        <w:gridCol w:w="1943"/>
        <w:gridCol w:w="1943"/>
        <w:gridCol w:w="1943"/>
        <w:gridCol w:w="1939"/>
        <w:gridCol w:w="1676"/>
      </w:tblGrid>
      <w:tr w:rsidR="002968DC" w:rsidRPr="00BD33E5" w:rsidTr="001C1C48">
        <w:trPr>
          <w:gridAfter w:val="5"/>
          <w:wAfter w:w="2367" w:type="pct"/>
          <w:trHeight w:val="1248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350B63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Мероприятие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 xml:space="preserve">Дата </w:t>
            </w: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проведе-ния</w:t>
            </w:r>
            <w:proofErr w:type="spellEnd"/>
            <w:proofErr w:type="gramEnd"/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BD33E5">
              <w:rPr>
                <w:rFonts w:ascii="Times New Roman" w:eastAsia="Calibri" w:hAnsi="Times New Roman" w:cs="Times New Roman"/>
              </w:rPr>
              <w:t>Плани-руемое</w:t>
            </w:r>
            <w:proofErr w:type="spellEnd"/>
            <w:proofErr w:type="gramEnd"/>
            <w:r w:rsidRPr="00BD33E5">
              <w:rPr>
                <w:rFonts w:ascii="Times New Roman" w:eastAsia="Calibri" w:hAnsi="Times New Roman" w:cs="Times New Roman"/>
              </w:rPr>
              <w:t xml:space="preserve"> кол-во посетит. (чел.)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Аудитория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685320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D33E5">
              <w:rPr>
                <w:rFonts w:ascii="Times New Roman" w:eastAsia="Calibri" w:hAnsi="Times New Roman" w:cs="Times New Roman"/>
              </w:rPr>
              <w:t>Ответственный</w:t>
            </w:r>
          </w:p>
        </w:tc>
      </w:tr>
      <w:tr w:rsidR="004E2434" w:rsidRPr="00BD33E5" w:rsidTr="001C1C48">
        <w:trPr>
          <w:gridAfter w:val="5"/>
          <w:wAfter w:w="2367" w:type="pct"/>
          <w:trHeight w:val="196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5320" w:rsidRPr="00BD33E5" w:rsidRDefault="004E2434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Я</w:t>
            </w:r>
            <w:r w:rsidR="00685320" w:rsidRPr="00BD33E5">
              <w:rPr>
                <w:rFonts w:ascii="Times New Roman" w:eastAsia="Calibri" w:hAnsi="Times New Roman" w:cs="Times New Roman"/>
                <w:b/>
              </w:rPr>
              <w:t xml:space="preserve">нварь </w:t>
            </w:r>
          </w:p>
        </w:tc>
      </w:tr>
      <w:tr w:rsidR="00F87B29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BD33E5" w:rsidRDefault="00A70E87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Зимний </w:t>
            </w:r>
            <w:proofErr w:type="spellStart"/>
            <w:r w:rsidRPr="00A70E87">
              <w:rPr>
                <w:rFonts w:ascii="Times New Roman" w:hAnsi="Times New Roman" w:cs="Times New Roman"/>
              </w:rPr>
              <w:t>полиатлон</w:t>
            </w:r>
            <w:proofErr w:type="spellEnd"/>
          </w:p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87B29" w:rsidRPr="00A70E87" w:rsidRDefault="00F87B29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A36D0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87B29" w:rsidRPr="00A70E87" w:rsidRDefault="00F87B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7B29" w:rsidRPr="00A70E87" w:rsidRDefault="00A36D0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F87B29" w:rsidRPr="00A70E87">
              <w:rPr>
                <w:rFonts w:ascii="Times New Roman" w:hAnsi="Times New Roman" w:cs="Times New Roman"/>
              </w:rPr>
              <w:t>правл</w:t>
            </w:r>
            <w:r w:rsidR="001C1C48">
              <w:rPr>
                <w:rFonts w:ascii="Times New Roman" w:hAnsi="Times New Roman" w:cs="Times New Roman"/>
              </w:rPr>
              <w:t xml:space="preserve">ение народного образования </w:t>
            </w:r>
          </w:p>
        </w:tc>
      </w:tr>
      <w:tr w:rsidR="00FD5B1F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</w:t>
            </w:r>
            <w:proofErr w:type="spellStart"/>
            <w:r>
              <w:rPr>
                <w:rFonts w:ascii="Times New Roman" w:hAnsi="Times New Roman" w:cs="Times New Roman"/>
              </w:rPr>
              <w:t>библиоатлон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Pr="00A70E87" w:rsidRDefault="00FD5B1F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библиотека</w:t>
            </w:r>
          </w:p>
        </w:tc>
      </w:tr>
      <w:tr w:rsidR="002968DC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Районные лыжные гонки на призы газеты «Рассвет»</w:t>
            </w:r>
          </w:p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«Спартакиада школьников», КФК,</w:t>
            </w:r>
            <w:r w:rsidR="001C1C48">
              <w:rPr>
                <w:rFonts w:ascii="Times New Roman" w:hAnsi="Times New Roman" w:cs="Times New Roman"/>
              </w:rPr>
              <w:t xml:space="preserve"> </w:t>
            </w:r>
            <w:r w:rsidRPr="00A70E87">
              <w:rPr>
                <w:rFonts w:ascii="Times New Roman" w:hAnsi="Times New Roman" w:cs="Times New Roman"/>
              </w:rPr>
              <w:t>МО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2219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582219" w:rsidRPr="00A70E87" w:rsidRDefault="0058221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219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2968DC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AF7990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Кубок района по хоккею</w:t>
            </w:r>
            <w:r w:rsidR="009A7423" w:rsidRPr="00A70E87">
              <w:rPr>
                <w:rFonts w:ascii="Times New Roman" w:hAnsi="Times New Roman" w:cs="Times New Roman"/>
              </w:rPr>
              <w:t xml:space="preserve"> «Золотая шайба»</w:t>
            </w:r>
          </w:p>
          <w:p w:rsidR="00F30B14" w:rsidRPr="00A70E87" w:rsidRDefault="00F30B14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Хоккейная площадка</w:t>
            </w:r>
          </w:p>
          <w:p w:rsidR="009A7423" w:rsidRPr="00A70E87" w:rsidRDefault="009A7423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7423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B64B9E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5403D6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</w:t>
            </w:r>
            <w:r w:rsidR="00AF7990">
              <w:rPr>
                <w:rFonts w:ascii="Times New Roman" w:hAnsi="Times New Roman" w:cs="Times New Roman"/>
              </w:rPr>
              <w:t xml:space="preserve"> по мини-футболу (</w:t>
            </w:r>
            <w:proofErr w:type="spellStart"/>
            <w:r w:rsidR="00AF7990">
              <w:rPr>
                <w:rFonts w:ascii="Times New Roman" w:hAnsi="Times New Roman" w:cs="Times New Roman"/>
              </w:rPr>
              <w:t>ф</w:t>
            </w:r>
            <w:r w:rsidR="005568C6" w:rsidRPr="00A70E87">
              <w:rPr>
                <w:rFonts w:ascii="Times New Roman" w:hAnsi="Times New Roman" w:cs="Times New Roman"/>
              </w:rPr>
              <w:t>утзал</w:t>
            </w:r>
            <w:proofErr w:type="spellEnd"/>
            <w:r w:rsidR="00AF7990">
              <w:rPr>
                <w:rFonts w:ascii="Times New Roman" w:hAnsi="Times New Roman" w:cs="Times New Roman"/>
              </w:rPr>
              <w:t>), мужские команды КФК, МО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64B9E" w:rsidRPr="00A70E87" w:rsidRDefault="00B64B9E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9279D6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B64B9E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Якшур-Бодьинская СОШ, </w:t>
            </w:r>
            <w:r w:rsidR="00C3255F" w:rsidRPr="00C3255F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9E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80A12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A70E87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575A" w:rsidRPr="00A70E87" w:rsidRDefault="00A863B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«Спорт и знания – едины» </w:t>
            </w:r>
          </w:p>
          <w:p w:rsidR="00A863BF" w:rsidRPr="00A70E87" w:rsidRDefault="00A863B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Интеллектуальная игра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A863B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Детская районная библиотека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80A12" w:rsidRPr="00A70E87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832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Default="00FD5B1F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Районный фестиваль скандинавской ходьбы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муниципальные образования</w:t>
            </w:r>
          </w:p>
        </w:tc>
      </w:tr>
      <w:tr w:rsidR="00180A12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Февраль </w:t>
            </w:r>
          </w:p>
        </w:tc>
      </w:tr>
      <w:tr w:rsidR="00180A12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Кубок района по хоккею с шайбой среди дворовых команд</w:t>
            </w:r>
          </w:p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(МО, КФК</w:t>
            </w:r>
            <w:r w:rsidR="008927EF">
              <w:rPr>
                <w:rFonts w:ascii="Times New Roman" w:hAnsi="Times New Roman" w:cs="Times New Roman"/>
              </w:rPr>
              <w:t>, школьники</w:t>
            </w:r>
            <w:r w:rsidRPr="00BD33E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A12" w:rsidRPr="00BD33E5" w:rsidRDefault="00180A12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180A12" w:rsidRPr="00BD33E5" w:rsidRDefault="00180A12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Хоккейная коробка</w:t>
            </w:r>
          </w:p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  <w:p w:rsidR="00180A12" w:rsidRPr="00BD33E5" w:rsidRDefault="00180A1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A12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5355D7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55D7">
              <w:rPr>
                <w:rFonts w:ascii="Times New Roman" w:hAnsi="Times New Roman" w:cs="Times New Roman"/>
              </w:rPr>
              <w:t>Районные соревнования по зимнему полиатлону (стрельба, гимнастика, лыжные гонки) школьники,</w:t>
            </w:r>
            <w:r w:rsidR="008927E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55D7">
              <w:rPr>
                <w:rFonts w:ascii="Times New Roman" w:hAnsi="Times New Roman" w:cs="Times New Roman"/>
              </w:rPr>
              <w:t>КФК,МО</w:t>
            </w:r>
            <w:proofErr w:type="gram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55D7" w:rsidRPr="00BD33E5" w:rsidRDefault="005355D7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5355D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школа-интернат, парк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5D7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5355D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Районное первенство по шахматам и шашкам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МО, КФК</w:t>
            </w:r>
            <w:r>
              <w:rPr>
                <w:rFonts w:ascii="Times New Roman" w:hAnsi="Times New Roman" w:cs="Times New Roman"/>
              </w:rPr>
              <w:t>,</w:t>
            </w:r>
            <w:r w:rsidR="008927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ш</w:t>
            </w:r>
            <w:r w:rsidRPr="00A70E87">
              <w:rPr>
                <w:rFonts w:ascii="Times New Roman" w:hAnsi="Times New Roman" w:cs="Times New Roman"/>
              </w:rPr>
              <w:t>кольники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  <w:trHeight w:val="1287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б</w:t>
            </w:r>
            <w:r w:rsidRPr="00A70E87">
              <w:rPr>
                <w:rFonts w:ascii="Times New Roman" w:hAnsi="Times New Roman" w:cs="Times New Roman"/>
              </w:rPr>
              <w:t>аскетбол</w:t>
            </w:r>
            <w:r>
              <w:rPr>
                <w:rFonts w:ascii="Times New Roman" w:hAnsi="Times New Roman" w:cs="Times New Roman"/>
              </w:rPr>
              <w:t xml:space="preserve">у </w:t>
            </w:r>
            <w:r w:rsidRPr="00A70E87">
              <w:rPr>
                <w:rFonts w:ascii="Times New Roman" w:hAnsi="Times New Roman" w:cs="Times New Roman"/>
              </w:rPr>
              <w:t>(средняя  группа)</w:t>
            </w:r>
          </w:p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  <w:trHeight w:val="84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7990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айонное первенство по</w:t>
            </w:r>
            <w:r w:rsidRPr="00AF7990">
              <w:rPr>
                <w:rFonts w:ascii="Times New Roman" w:hAnsi="Times New Roman" w:cs="Times New Roman"/>
              </w:rPr>
              <w:t xml:space="preserve"> шашкам </w:t>
            </w:r>
            <w:r w:rsidRPr="00A70E87">
              <w:rPr>
                <w:rFonts w:ascii="Times New Roman" w:hAnsi="Times New Roman" w:cs="Times New Roman"/>
              </w:rPr>
              <w:t>«Шашки-малютки»</w:t>
            </w:r>
          </w:p>
          <w:p w:rsidR="001C1C48" w:rsidRPr="00A70E8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7832" w:rsidRPr="00BD33E5" w:rsidTr="001C1C48">
        <w:trPr>
          <w:gridAfter w:val="5"/>
          <w:wAfter w:w="2367" w:type="pct"/>
          <w:trHeight w:val="845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F7990" w:rsidRDefault="00F57832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Шахматный турнир среди воспитанников ДОУ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57832" w:rsidRPr="00A70E87" w:rsidRDefault="00F57832" w:rsidP="001A77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F57832" w:rsidRPr="00A70E87" w:rsidRDefault="00F57832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Районные соревнования по волейболу среди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МО, КФК, школьники</w:t>
            </w:r>
            <w:r w:rsidR="008927EF">
              <w:rPr>
                <w:rFonts w:ascii="Times New Roman" w:hAnsi="Times New Roman" w:cs="Times New Roman"/>
              </w:rPr>
              <w:t>)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Февраль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832" w:rsidRPr="00BD33E5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Районные соревнования по лыжным гонкам «Лыжня России»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F57832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 по лыжным гонкам</w:t>
            </w:r>
            <w:r w:rsidR="001C1C48" w:rsidRPr="00A70E87">
              <w:rPr>
                <w:rFonts w:ascii="Times New Roman" w:hAnsi="Times New Roman" w:cs="Times New Roman"/>
              </w:rPr>
              <w:t xml:space="preserve"> «Быстрая лыжня» </w:t>
            </w:r>
            <w:r>
              <w:rPr>
                <w:rFonts w:ascii="Times New Roman" w:hAnsi="Times New Roman" w:cs="Times New Roman"/>
              </w:rPr>
              <w:t>(</w:t>
            </w:r>
            <w:r w:rsidR="001C1C48" w:rsidRPr="00A70E87">
              <w:rPr>
                <w:rFonts w:ascii="Times New Roman" w:hAnsi="Times New Roman" w:cs="Times New Roman"/>
              </w:rPr>
              <w:t>школьники, КФК, МО)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FD5B1F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Творчество без границ. Спорт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FD5B1F" w:rsidRPr="00A70E8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5B1F" w:rsidRPr="00BD33E5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библиотека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Март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Первенство района по настольному теннису</w:t>
            </w:r>
            <w:r w:rsidR="008927EF">
              <w:rPr>
                <w:rFonts w:ascii="Times New Roman" w:hAnsi="Times New Roman" w:cs="Times New Roman"/>
              </w:rPr>
              <w:t xml:space="preserve">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МО «Якшур-Бодьинский район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Районные соревнования </w:t>
            </w:r>
            <w:r w:rsidRPr="00A70E87">
              <w:rPr>
                <w:rFonts w:ascii="Times New Roman" w:hAnsi="Times New Roman" w:cs="Times New Roman"/>
              </w:rPr>
              <w:t>«Лыжня зовет!»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Муниципальный зимний Фестиваль ВФСК ГТО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Лыжные гонки на </w:t>
            </w:r>
            <w:r w:rsidR="00295FF6">
              <w:rPr>
                <w:rFonts w:ascii="Times New Roman" w:hAnsi="Times New Roman" w:cs="Times New Roman"/>
              </w:rPr>
              <w:t>призы газеты «Пионерская правда»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в</w:t>
            </w:r>
            <w:r w:rsidRPr="00A70E87">
              <w:rPr>
                <w:rFonts w:ascii="Times New Roman" w:hAnsi="Times New Roman" w:cs="Times New Roman"/>
              </w:rPr>
              <w:t>олейбол</w:t>
            </w:r>
            <w:r>
              <w:rPr>
                <w:rFonts w:ascii="Times New Roman" w:hAnsi="Times New Roman" w:cs="Times New Roman"/>
              </w:rPr>
              <w:t>у</w:t>
            </w:r>
            <w:r w:rsidRPr="00A70E87">
              <w:rPr>
                <w:rFonts w:ascii="Times New Roman" w:hAnsi="Times New Roman" w:cs="Times New Roman"/>
              </w:rPr>
              <w:t xml:space="preserve"> </w:t>
            </w:r>
            <w:r w:rsidRPr="00E22335">
              <w:rPr>
                <w:rFonts w:ascii="Times New Roman" w:hAnsi="Times New Roman" w:cs="Times New Roman"/>
              </w:rPr>
              <w:t xml:space="preserve">среди школьников </w:t>
            </w:r>
            <w:r w:rsidR="00295FF6">
              <w:rPr>
                <w:rFonts w:ascii="Times New Roman" w:hAnsi="Times New Roman" w:cs="Times New Roman"/>
              </w:rPr>
              <w:t>(старшая</w:t>
            </w:r>
            <w:r>
              <w:rPr>
                <w:rFonts w:ascii="Times New Roman" w:hAnsi="Times New Roman" w:cs="Times New Roman"/>
              </w:rPr>
              <w:t xml:space="preserve"> группа)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0172D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72D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72D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Квалификационные соревнования по лыжным гонкам среди обучающихся спортивной школы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C0172D" w:rsidRPr="00A70E8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</w:t>
            </w:r>
            <w:r w:rsidRPr="00A70E87">
              <w:rPr>
                <w:rFonts w:ascii="Times New Roman" w:hAnsi="Times New Roman" w:cs="Times New Roman"/>
              </w:rPr>
              <w:t xml:space="preserve"> по лыжным гонкам на призы выпускников спортшколы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0E8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70E8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Зимний молодежный туристический слет - 2021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  <w:trHeight w:val="1100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Районные соревнования по лыжному марафону «Закрытие зимнего сезона»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Март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A77EF" w:rsidRPr="00BD33E5" w:rsidTr="001A77EF">
        <w:trPr>
          <w:gridAfter w:val="5"/>
          <w:wAfter w:w="2367" w:type="pct"/>
          <w:trHeight w:val="70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7EF" w:rsidRPr="00BD33E5" w:rsidRDefault="001A7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Апрель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скандинавской ходьбе, посвященные Всемирному дню скандинавской ходьбы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74B39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7448D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муниципальные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в</w:t>
            </w:r>
            <w:r w:rsidRPr="008A19B8">
              <w:rPr>
                <w:rFonts w:ascii="Times New Roman" w:hAnsi="Times New Roman" w:cs="Times New Roman"/>
              </w:rPr>
              <w:t>олейбол</w:t>
            </w:r>
            <w:r w:rsidR="00295FF6">
              <w:rPr>
                <w:rFonts w:ascii="Times New Roman" w:hAnsi="Times New Roman" w:cs="Times New Roman"/>
              </w:rPr>
              <w:t>у  (средняя</w:t>
            </w:r>
            <w:r w:rsidR="00C0172D">
              <w:rPr>
                <w:rFonts w:ascii="Times New Roman" w:hAnsi="Times New Roman" w:cs="Times New Roman"/>
              </w:rPr>
              <w:t>, младшая группы</w:t>
            </w:r>
            <w:r w:rsidRPr="008A19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22335">
              <w:rPr>
                <w:rFonts w:ascii="Times New Roman" w:hAnsi="Times New Roman" w:cs="Times New Roman"/>
              </w:rPr>
              <w:t xml:space="preserve">Районные соревнования по </w:t>
            </w:r>
            <w:r>
              <w:rPr>
                <w:rFonts w:ascii="Times New Roman" w:hAnsi="Times New Roman" w:cs="Times New Roman"/>
              </w:rPr>
              <w:t>б</w:t>
            </w:r>
            <w:r w:rsidRPr="008A19B8">
              <w:rPr>
                <w:rFonts w:ascii="Times New Roman" w:hAnsi="Times New Roman" w:cs="Times New Roman"/>
              </w:rPr>
              <w:t>аскетбол</w:t>
            </w:r>
            <w:r w:rsidR="00295FF6">
              <w:rPr>
                <w:rFonts w:ascii="Times New Roman" w:hAnsi="Times New Roman" w:cs="Times New Roman"/>
              </w:rPr>
              <w:t>у (средняя</w:t>
            </w:r>
            <w:r w:rsidR="00C0172D">
              <w:rPr>
                <w:rFonts w:ascii="Times New Roman" w:hAnsi="Times New Roman" w:cs="Times New Roman"/>
              </w:rPr>
              <w:t>, младшая группы</w:t>
            </w:r>
            <w:r w:rsidRPr="008A19B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 xml:space="preserve">Якшур-Бодьинская СОШ, Якшур-Бодьинская </w:t>
            </w:r>
            <w:r w:rsidRPr="00C3255F">
              <w:rPr>
                <w:rFonts w:ascii="Times New Roman" w:hAnsi="Times New Roman" w:cs="Times New Roman"/>
              </w:rPr>
              <w:lastRenderedPageBreak/>
              <w:t>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lastRenderedPageBreak/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7761">
              <w:rPr>
                <w:rFonts w:ascii="Times New Roman" w:hAnsi="Times New Roman" w:cs="Times New Roman"/>
              </w:rPr>
              <w:t>Районные соревнования по волейболу</w:t>
            </w:r>
            <w:r w:rsidR="008927EF">
              <w:rPr>
                <w:rFonts w:ascii="Times New Roman" w:hAnsi="Times New Roman" w:cs="Times New Roman"/>
              </w:rPr>
              <w:t xml:space="preserve"> (МО, КФК, школьники</w:t>
            </w:r>
            <w:r w:rsidR="00E5223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Спортзалы поселений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 </w:t>
            </w:r>
            <w:r w:rsidR="001C1C48" w:rsidRPr="00BD33E5">
              <w:rPr>
                <w:rFonts w:ascii="Times New Roman" w:hAnsi="Times New Roman" w:cs="Times New Roman"/>
              </w:rPr>
              <w:t>муниципальные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здоровья для работников ДОУ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Май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Открытие летнего спортивного сезона. </w:t>
            </w:r>
            <w:r>
              <w:rPr>
                <w:rFonts w:ascii="Times New Roman" w:hAnsi="Times New Roman" w:cs="Times New Roman"/>
              </w:rPr>
              <w:t>Районные соревнования</w:t>
            </w:r>
            <w:r w:rsidRPr="008A19B8">
              <w:rPr>
                <w:rFonts w:ascii="Times New Roman" w:hAnsi="Times New Roman" w:cs="Times New Roman"/>
              </w:rPr>
              <w:t xml:space="preserve"> по легкой атлетике</w:t>
            </w:r>
            <w:r>
              <w:t xml:space="preserve">, </w:t>
            </w:r>
            <w:r w:rsidRPr="00807D90">
              <w:rPr>
                <w:rFonts w:ascii="Times New Roman" w:hAnsi="Times New Roman" w:cs="Times New Roman"/>
              </w:rPr>
              <w:t>посвященные</w:t>
            </w:r>
            <w:r>
              <w:t xml:space="preserve"> о</w:t>
            </w:r>
            <w:r>
              <w:rPr>
                <w:rFonts w:ascii="Times New Roman" w:hAnsi="Times New Roman" w:cs="Times New Roman"/>
              </w:rPr>
              <w:t>ткрытию летнего спортивного сезона</w:t>
            </w:r>
            <w:r w:rsidRPr="00807D90">
              <w:rPr>
                <w:rFonts w:ascii="Times New Roman" w:hAnsi="Times New Roman" w:cs="Times New Roman"/>
              </w:rPr>
              <w:t xml:space="preserve"> </w:t>
            </w:r>
            <w:r w:rsidRPr="008A19B8">
              <w:rPr>
                <w:rFonts w:ascii="Times New Roman" w:hAnsi="Times New Roman" w:cs="Times New Roman"/>
              </w:rPr>
              <w:t xml:space="preserve">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Кубок района по большому футболу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предварительные игры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Стадионы поселений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Финал кубка района по большому футболу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Легкая атлетика «Эстафета Мира»</w:t>
            </w:r>
            <w:r>
              <w:rPr>
                <w:rFonts w:ascii="Times New Roman" w:hAnsi="Times New Roman" w:cs="Times New Roman"/>
              </w:rPr>
              <w:t>,</w:t>
            </w:r>
            <w:r w:rsidRPr="008A19B8">
              <w:rPr>
                <w:rFonts w:ascii="Times New Roman" w:hAnsi="Times New Roman" w:cs="Times New Roman"/>
              </w:rPr>
              <w:t xml:space="preserve"> посвященная </w:t>
            </w:r>
            <w:r>
              <w:rPr>
                <w:rFonts w:ascii="Times New Roman" w:hAnsi="Times New Roman" w:cs="Times New Roman"/>
              </w:rPr>
              <w:t>75-й годовщине</w:t>
            </w:r>
            <w:r w:rsidRPr="00C7223D">
              <w:rPr>
                <w:rFonts w:ascii="Times New Roman" w:hAnsi="Times New Roman" w:cs="Times New Roman"/>
              </w:rPr>
              <w:t xml:space="preserve"> Победы в Великой Отечественной войне </w:t>
            </w:r>
            <w:r>
              <w:rPr>
                <w:rFonts w:ascii="Times New Roman" w:hAnsi="Times New Roman" w:cs="Times New Roman"/>
              </w:rPr>
              <w:t>(МО, КФК, школьники,</w:t>
            </w:r>
          </w:p>
          <w:p w:rsidR="001C1C48" w:rsidRPr="00874B39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легкой атлетике</w:t>
            </w:r>
            <w:r w:rsidRPr="008A19B8">
              <w:rPr>
                <w:rFonts w:ascii="Times New Roman" w:hAnsi="Times New Roman" w:cs="Times New Roman"/>
              </w:rPr>
              <w:t xml:space="preserve"> «Шиповка юных»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Муниципальный летний Фестиваль ВФСК ГТО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7761">
              <w:rPr>
                <w:rFonts w:ascii="Times New Roman" w:hAnsi="Times New Roman" w:cs="Times New Roman"/>
              </w:rPr>
              <w:t>Чемпионат</w:t>
            </w:r>
            <w:r>
              <w:rPr>
                <w:rFonts w:ascii="Times New Roman" w:hAnsi="Times New Roman" w:cs="Times New Roman"/>
              </w:rPr>
              <w:t xml:space="preserve"> района по мини-футболу</w:t>
            </w:r>
            <w:r w:rsidRPr="00CB7761">
              <w:rPr>
                <w:rFonts w:ascii="Times New Roman" w:hAnsi="Times New Roman" w:cs="Times New Roman"/>
              </w:rPr>
              <w:t xml:space="preserve"> </w:t>
            </w:r>
            <w:r w:rsidRPr="008A19B8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E44020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  <w:highlight w:val="yellow"/>
              </w:rPr>
            </w:pPr>
            <w:r w:rsidRPr="00FD5B1F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B7761">
              <w:rPr>
                <w:rFonts w:ascii="Times New Roman" w:hAnsi="Times New Roman" w:cs="Times New Roman"/>
              </w:rPr>
              <w:t xml:space="preserve">Районные соревнования по </w:t>
            </w:r>
            <w:r>
              <w:rPr>
                <w:rFonts w:ascii="Times New Roman" w:hAnsi="Times New Roman" w:cs="Times New Roman"/>
              </w:rPr>
              <w:t>русской лапте</w:t>
            </w:r>
            <w:r w:rsidR="00E5223F">
              <w:rPr>
                <w:rFonts w:ascii="Times New Roman" w:hAnsi="Times New Roman" w:cs="Times New Roman"/>
              </w:rPr>
              <w:t xml:space="preserve">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="00E5223F">
              <w:rPr>
                <w:rFonts w:ascii="Times New Roman" w:hAnsi="Times New Roman" w:cs="Times New Roman"/>
              </w:rPr>
              <w:t>МО, КФК, школьники)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1C1C48" w:rsidRPr="008A19B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E5223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DF7510">
        <w:trPr>
          <w:gridAfter w:val="5"/>
          <w:wAfter w:w="2367" w:type="pct"/>
          <w:trHeight w:val="942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«Папа, мама, я – спортивная семья»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8A19B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7247" w:rsidRPr="00BD33E5" w:rsidTr="00DF7510">
        <w:trPr>
          <w:gridAfter w:val="5"/>
          <w:wAfter w:w="2367" w:type="pct"/>
          <w:trHeight w:val="420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47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Республиканской спартакиаде среди дошкольных образовательных учреждений «Малыши открывают спорт!» Оформление портфолио Спартакиады 2021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Май-июнь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7" w:rsidRPr="00C3255F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Администрация МО «Якшур-Бодьинский район»</w:t>
            </w:r>
          </w:p>
        </w:tc>
        <w:tc>
          <w:tcPr>
            <w:tcW w:w="7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A19B8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8B7247" w:rsidRPr="008A19B8" w:rsidRDefault="008B7247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 xml:space="preserve">Июнь 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чемпионат по ф</w:t>
            </w:r>
            <w:r w:rsidRPr="00A36D07">
              <w:rPr>
                <w:rFonts w:ascii="Times New Roman" w:hAnsi="Times New Roman" w:cs="Times New Roman"/>
              </w:rPr>
              <w:t>утбол</w:t>
            </w:r>
            <w:r>
              <w:rPr>
                <w:rFonts w:ascii="Times New Roman" w:hAnsi="Times New Roman" w:cs="Times New Roman"/>
              </w:rPr>
              <w:t>у</w:t>
            </w:r>
            <w:r w:rsidRPr="00A36D07">
              <w:rPr>
                <w:rFonts w:ascii="Times New Roman" w:hAnsi="Times New Roman" w:cs="Times New Roman"/>
              </w:rPr>
              <w:t xml:space="preserve"> «Кожаный мяч»,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36D07">
              <w:rPr>
                <w:rFonts w:ascii="Times New Roman" w:hAnsi="Times New Roman" w:cs="Times New Roman"/>
              </w:rPr>
              <w:t>о 3-м возрастным группам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Июнь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Районные сельские летние спортивные игры - легкая атлетика (МО, КФК, школьники)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пляжному волейболу, посвященные Дню молодежи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C1C48" w:rsidRPr="00A36D0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Июль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Летний молодежный</w:t>
            </w:r>
          </w:p>
          <w:p w:rsidR="00C57BD5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C57BD5">
              <w:rPr>
                <w:rFonts w:ascii="Times New Roman" w:hAnsi="Times New Roman" w:cs="Times New Roman"/>
              </w:rPr>
              <w:t>туристический слет - 2021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Июль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Открытое первенство района по лыжероллерам на призы магазины «Точка спорта»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0172D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Август</w:t>
            </w:r>
          </w:p>
        </w:tc>
      </w:tr>
      <w:tr w:rsidR="001C1C48" w:rsidRPr="00BD33E5" w:rsidTr="001C1C48"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ко Дню физкультурника</w:t>
            </w:r>
          </w:p>
          <w:p w:rsidR="00C57BD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57BD5" w:rsidRPr="00BD33E5" w:rsidRDefault="00C57BD5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Август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BD33E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3255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Стадион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255F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  <w:tc>
          <w:tcPr>
            <w:tcW w:w="487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7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6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20" w:type="pct"/>
          </w:tcPr>
          <w:p w:rsidR="001C1C48" w:rsidRPr="00BD33E5" w:rsidRDefault="001C1C48" w:rsidP="001A77EF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Сентябрь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Открытый межрайонный турнир по городошному спорту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Сентябрь</w:t>
            </w:r>
          </w:p>
          <w:p w:rsidR="001C1C48" w:rsidRPr="00BD33E5" w:rsidRDefault="001C1C48" w:rsidP="001A77EF">
            <w:pPr>
              <w:tabs>
                <w:tab w:val="center" w:pos="671"/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E2F44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Стадион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 xml:space="preserve">с. Якшур-Бодья </w:t>
            </w:r>
            <w:r w:rsidRPr="00BD33E5">
              <w:rPr>
                <w:rFonts w:ascii="Times New Roman" w:hAnsi="Times New Roman" w:cs="Times New Roman"/>
              </w:rPr>
              <w:t>городошная площадка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Осенний кросс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«Кросс наций»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МО, КФК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1C1C48" w:rsidRPr="001A77E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Спартакиада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Парк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У</w:t>
            </w:r>
            <w:r w:rsidRPr="00A70E87">
              <w:rPr>
                <w:rFonts w:ascii="Times New Roman" w:hAnsi="Times New Roman" w:cs="Times New Roman"/>
              </w:rPr>
              <w:t>правл</w:t>
            </w:r>
            <w:r>
              <w:rPr>
                <w:rFonts w:ascii="Times New Roman" w:hAnsi="Times New Roman" w:cs="Times New Roman"/>
              </w:rPr>
              <w:t>ение народного образования</w:t>
            </w:r>
          </w:p>
        </w:tc>
      </w:tr>
      <w:tr w:rsidR="001C1C48" w:rsidRPr="00BD33E5" w:rsidTr="001A77EF">
        <w:trPr>
          <w:gridAfter w:val="5"/>
          <w:wAfter w:w="2367" w:type="pct"/>
          <w:trHeight w:val="941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скандинавской ходьбе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BD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Стадион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C57BD5">
              <w:rPr>
                <w:rFonts w:ascii="Times New Roman" w:hAnsi="Times New Roman" w:cs="Times New Roman"/>
              </w:rPr>
              <w:t xml:space="preserve"> </w:t>
            </w:r>
            <w:r w:rsidRPr="00A36D07">
              <w:rPr>
                <w:rFonts w:ascii="Times New Roman" w:hAnsi="Times New Roman" w:cs="Times New Roman"/>
              </w:rPr>
              <w:t>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>, муниципальные образования</w:t>
            </w:r>
          </w:p>
        </w:tc>
      </w:tr>
      <w:tr w:rsidR="001C1C48" w:rsidRPr="00BD33E5" w:rsidTr="001A77EF">
        <w:trPr>
          <w:gridAfter w:val="5"/>
          <w:wAfter w:w="2367" w:type="pct"/>
          <w:trHeight w:val="205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Октябрь</w:t>
            </w:r>
          </w:p>
        </w:tc>
      </w:tr>
      <w:tr w:rsidR="001C1C48" w:rsidRPr="00BD33E5" w:rsidTr="001C1C48">
        <w:trPr>
          <w:gridAfter w:val="5"/>
          <w:wAfter w:w="2367" w:type="pct"/>
          <w:trHeight w:val="962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Районный физкультурно-оздоровительный маршрут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«Кругосветка Удмуртии 2020</w:t>
            </w:r>
            <w:r w:rsidRPr="00A36D0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E2F44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Парк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C57BD5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A77EF">
        <w:trPr>
          <w:gridAfter w:val="5"/>
          <w:wAfter w:w="2367" w:type="pct"/>
          <w:trHeight w:val="350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Кубок района по футболу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7BD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 xml:space="preserve">Стадион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с.</w:t>
            </w:r>
            <w:r w:rsidR="00C57BD5">
              <w:rPr>
                <w:rFonts w:ascii="Times New Roman" w:hAnsi="Times New Roman" w:cs="Times New Roman"/>
              </w:rPr>
              <w:t xml:space="preserve"> </w:t>
            </w:r>
            <w:r w:rsidRPr="00CE2F44">
              <w:rPr>
                <w:rFonts w:ascii="Times New Roman" w:hAnsi="Times New Roman" w:cs="Times New Roman"/>
              </w:rPr>
              <w:t>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A7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</w:t>
            </w:r>
            <w:r w:rsidRPr="00A36D07">
              <w:rPr>
                <w:rFonts w:ascii="Times New Roman" w:hAnsi="Times New Roman" w:cs="Times New Roman"/>
              </w:rPr>
              <w:t>районный турнир памяти С. В. Горбунова по шахматам среди МО (мужчины, женщины)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в</w:t>
            </w:r>
            <w:r w:rsidRPr="00A36D07">
              <w:rPr>
                <w:rFonts w:ascii="Times New Roman" w:hAnsi="Times New Roman" w:cs="Times New Roman"/>
              </w:rPr>
              <w:t>олейбол</w:t>
            </w:r>
            <w:r>
              <w:rPr>
                <w:rFonts w:ascii="Times New Roman" w:hAnsi="Times New Roman" w:cs="Times New Roman"/>
              </w:rPr>
              <w:t>у</w:t>
            </w:r>
            <w:r w:rsidRPr="00A36D07">
              <w:rPr>
                <w:rFonts w:ascii="Times New Roman" w:hAnsi="Times New Roman" w:cs="Times New Roman"/>
              </w:rPr>
              <w:t xml:space="preserve"> (заче</w:t>
            </w:r>
            <w:r w:rsidR="00295FF6">
              <w:rPr>
                <w:rFonts w:ascii="Times New Roman" w:hAnsi="Times New Roman" w:cs="Times New Roman"/>
              </w:rPr>
              <w:t>т раздельный) старшая группа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ш</w:t>
            </w:r>
            <w:r w:rsidRPr="00A36D07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хматный турнир среди школьников, дошкольные учреждения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Районное командное первенство по настольному теннису </w:t>
            </w:r>
            <w:r w:rsidR="008927EF">
              <w:rPr>
                <w:rFonts w:ascii="Times New Roman" w:hAnsi="Times New Roman" w:cs="Times New Roman"/>
              </w:rPr>
              <w:t>среди КФК, МО, школьники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стрельбе, дартсу среди руководителей района (МО, КФК)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школа-интернат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27EF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Открытое межрайонное первенство по лапте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Стадион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FD5B1F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Районное соревнование по марафону памяти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Я. Шкляева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CE2F44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Стадион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Ноябрь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Зимний чемпионат района по мини-футболу среди </w:t>
            </w:r>
            <w:r w:rsidRPr="00BD33E5">
              <w:rPr>
                <w:rFonts w:ascii="Times New Roman" w:hAnsi="Times New Roman" w:cs="Times New Roman"/>
              </w:rPr>
              <w:lastRenderedPageBreak/>
              <w:t xml:space="preserve">мужских команд </w:t>
            </w:r>
            <w:r w:rsidR="008927EF">
              <w:rPr>
                <w:rFonts w:ascii="Times New Roman" w:hAnsi="Times New Roman" w:cs="Times New Roman"/>
              </w:rPr>
              <w:t>(</w:t>
            </w:r>
            <w:r w:rsidRPr="00BD33E5">
              <w:rPr>
                <w:rFonts w:ascii="Times New Roman" w:hAnsi="Times New Roman" w:cs="Times New Roman"/>
              </w:rPr>
              <w:t>КФК, МО, школьники</w:t>
            </w:r>
            <w:r w:rsidR="008927E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lastRenderedPageBreak/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2F44">
              <w:rPr>
                <w:rFonts w:ascii="Times New Roman" w:hAnsi="Times New Roman" w:cs="Times New Roman"/>
              </w:rPr>
              <w:t>Стадион 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</w:t>
            </w:r>
            <w:r w:rsidRPr="00BD33E5">
              <w:rPr>
                <w:rFonts w:ascii="Times New Roman" w:hAnsi="Times New Roman" w:cs="Times New Roman"/>
              </w:rPr>
              <w:lastRenderedPageBreak/>
              <w:t>и спорта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61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Неделя волей</w:t>
            </w:r>
            <w:r w:rsidR="008927EF">
              <w:rPr>
                <w:rFonts w:ascii="Times New Roman" w:hAnsi="Times New Roman" w:cs="Times New Roman"/>
              </w:rPr>
              <w:t>бола (КФК,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8927E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Районный чемпионат по баскетболу </w:t>
            </w:r>
            <w:r w:rsidR="008927EF">
              <w:rPr>
                <w:rFonts w:ascii="Times New Roman" w:hAnsi="Times New Roman" w:cs="Times New Roman"/>
              </w:rPr>
              <w:t>среди (</w:t>
            </w:r>
            <w:r w:rsidRPr="00BD33E5">
              <w:rPr>
                <w:rFonts w:ascii="Times New Roman" w:hAnsi="Times New Roman" w:cs="Times New Roman"/>
              </w:rPr>
              <w:t>МО, КФК</w:t>
            </w:r>
            <w:r w:rsidR="00053A29">
              <w:rPr>
                <w:rFonts w:ascii="Times New Roman" w:hAnsi="Times New Roman" w:cs="Times New Roman"/>
              </w:rPr>
              <w:t>, школьники)</w:t>
            </w:r>
            <w:r w:rsidRPr="00BD33E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СОШ, Якшур-Бодьинская гимназия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  <w:trHeight w:val="946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Районны</w:t>
            </w:r>
            <w:r>
              <w:rPr>
                <w:rFonts w:ascii="Times New Roman" w:hAnsi="Times New Roman" w:cs="Times New Roman"/>
              </w:rPr>
              <w:t xml:space="preserve">е соревнования по волейболу </w:t>
            </w:r>
            <w:r w:rsidRPr="00BD33E5">
              <w:rPr>
                <w:rFonts w:ascii="Times New Roman" w:hAnsi="Times New Roman" w:cs="Times New Roman"/>
              </w:rPr>
              <w:t>среди мужских</w:t>
            </w:r>
            <w:r>
              <w:rPr>
                <w:rFonts w:ascii="Times New Roman" w:hAnsi="Times New Roman" w:cs="Times New Roman"/>
              </w:rPr>
              <w:t xml:space="preserve"> и женских</w:t>
            </w:r>
            <w:r w:rsidRPr="00BD33E5">
              <w:rPr>
                <w:rFonts w:ascii="Times New Roman" w:hAnsi="Times New Roman" w:cs="Times New Roman"/>
              </w:rPr>
              <w:t xml:space="preserve"> команд </w:t>
            </w:r>
          </w:p>
          <w:p w:rsidR="001C1C48" w:rsidRPr="00BD33E5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«Ветеран 2021</w:t>
            </w:r>
            <w:r w:rsidR="001C1C48" w:rsidRPr="00BD33E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Ноябрь</w:t>
            </w:r>
          </w:p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ш</w:t>
            </w:r>
            <w:r w:rsidRPr="00154150">
              <w:rPr>
                <w:rFonts w:ascii="Times New Roman" w:hAnsi="Times New Roman" w:cs="Times New Roman"/>
              </w:rPr>
              <w:t xml:space="preserve">ахматный турнир </w:t>
            </w:r>
            <w:r w:rsidRPr="00A36D07">
              <w:rPr>
                <w:rFonts w:ascii="Times New Roman" w:hAnsi="Times New Roman" w:cs="Times New Roman"/>
              </w:rPr>
              <w:t>«Белая ладья»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(среди школьников)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турнир по н</w:t>
            </w:r>
            <w:r w:rsidRPr="00A36D07">
              <w:rPr>
                <w:rFonts w:ascii="Times New Roman" w:hAnsi="Times New Roman" w:cs="Times New Roman"/>
              </w:rPr>
              <w:t>ас</w:t>
            </w:r>
            <w:r>
              <w:rPr>
                <w:rFonts w:ascii="Times New Roman" w:hAnsi="Times New Roman" w:cs="Times New Roman"/>
              </w:rPr>
              <w:t>тольному</w:t>
            </w:r>
            <w:r w:rsidRPr="00A36D07">
              <w:rPr>
                <w:rFonts w:ascii="Times New Roman" w:hAnsi="Times New Roman" w:cs="Times New Roman"/>
              </w:rPr>
              <w:t xml:space="preserve"> теннис</w:t>
            </w:r>
            <w:r>
              <w:rPr>
                <w:rFonts w:ascii="Times New Roman" w:hAnsi="Times New Roman" w:cs="Times New Roman"/>
              </w:rPr>
              <w:t>у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среди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(УНО)</w:t>
            </w:r>
          </w:p>
        </w:tc>
      </w:tr>
      <w:tr w:rsidR="001C1C48" w:rsidRPr="00BD33E5" w:rsidTr="00E7116A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4150">
              <w:rPr>
                <w:rFonts w:ascii="Times New Roman" w:hAnsi="Times New Roman" w:cs="Times New Roman"/>
              </w:rPr>
              <w:t xml:space="preserve">Районный </w:t>
            </w:r>
            <w:r>
              <w:rPr>
                <w:rFonts w:ascii="Times New Roman" w:hAnsi="Times New Roman" w:cs="Times New Roman"/>
              </w:rPr>
              <w:t>шашечный</w:t>
            </w:r>
            <w:r w:rsidRPr="00154150">
              <w:rPr>
                <w:rFonts w:ascii="Times New Roman" w:hAnsi="Times New Roman" w:cs="Times New Roman"/>
              </w:rPr>
              <w:t xml:space="preserve"> турнир </w:t>
            </w:r>
            <w:r>
              <w:rPr>
                <w:rFonts w:ascii="Times New Roman" w:hAnsi="Times New Roman" w:cs="Times New Roman"/>
              </w:rPr>
              <w:t>«Чудо-шашки» среди школьников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2633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D33E5" w:rsidRDefault="001C1C48" w:rsidP="001A77EF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BD33E5">
              <w:rPr>
                <w:rFonts w:ascii="Times New Roman" w:eastAsia="Calibri" w:hAnsi="Times New Roman" w:cs="Times New Roman"/>
                <w:b/>
              </w:rPr>
              <w:t>Декабрь</w:t>
            </w: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б</w:t>
            </w:r>
            <w:r w:rsidRPr="00A36D07">
              <w:rPr>
                <w:rFonts w:ascii="Times New Roman" w:hAnsi="Times New Roman" w:cs="Times New Roman"/>
              </w:rPr>
              <w:t>аскетбол</w:t>
            </w:r>
            <w:r>
              <w:rPr>
                <w:rFonts w:ascii="Times New Roman" w:hAnsi="Times New Roman" w:cs="Times New Roman"/>
              </w:rPr>
              <w:t>у</w:t>
            </w:r>
            <w:r w:rsidRPr="00A36D07">
              <w:rPr>
                <w:rFonts w:ascii="Times New Roman" w:hAnsi="Times New Roman" w:cs="Times New Roman"/>
              </w:rPr>
              <w:t xml:space="preserve"> </w:t>
            </w:r>
            <w:r w:rsidR="00295FF6">
              <w:rPr>
                <w:rFonts w:ascii="Times New Roman" w:hAnsi="Times New Roman" w:cs="Times New Roman"/>
              </w:rPr>
              <w:t xml:space="preserve">«КЭС-БАСКЕТ» </w:t>
            </w:r>
            <w:r w:rsidRPr="00A36D07">
              <w:rPr>
                <w:rFonts w:ascii="Times New Roman" w:hAnsi="Times New Roman" w:cs="Times New Roman"/>
              </w:rPr>
              <w:t>(заче</w:t>
            </w:r>
            <w:r w:rsidR="00295FF6">
              <w:rPr>
                <w:rFonts w:ascii="Times New Roman" w:hAnsi="Times New Roman" w:cs="Times New Roman"/>
              </w:rPr>
              <w:t>т раздельный) старшая группа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по мини-футболу (</w:t>
            </w:r>
            <w:proofErr w:type="spellStart"/>
            <w:r>
              <w:rPr>
                <w:rFonts w:ascii="Times New Roman" w:hAnsi="Times New Roman" w:cs="Times New Roman"/>
              </w:rPr>
              <w:t>ф</w:t>
            </w:r>
            <w:r w:rsidRPr="00A36D07">
              <w:rPr>
                <w:rFonts w:ascii="Times New Roman" w:hAnsi="Times New Roman" w:cs="Times New Roman"/>
              </w:rPr>
              <w:t>утзал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="00295FF6">
              <w:rPr>
                <w:rFonts w:ascii="Times New Roman" w:hAnsi="Times New Roman" w:cs="Times New Roman"/>
              </w:rPr>
              <w:t xml:space="preserve"> 2004</w:t>
            </w:r>
            <w:r w:rsidRPr="00A36D07">
              <w:rPr>
                <w:rFonts w:ascii="Times New Roman" w:hAnsi="Times New Roman" w:cs="Times New Roman"/>
              </w:rPr>
              <w:t xml:space="preserve"> г.р. и моложе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По назначению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Районные соревнования по лыжным гонкам, посвященные открытию зимнего сезона 20</w:t>
            </w:r>
            <w:r w:rsidR="00053A29">
              <w:rPr>
                <w:rFonts w:ascii="Times New Roman" w:hAnsi="Times New Roman" w:cs="Times New Roman"/>
              </w:rPr>
              <w:t>21-202</w:t>
            </w:r>
            <w:r w:rsidRPr="00A36D07">
              <w:rPr>
                <w:rFonts w:ascii="Times New Roman" w:hAnsi="Times New Roman" w:cs="Times New Roman"/>
              </w:rPr>
              <w:t>г. (МО, КФК, школьники)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3A29" w:rsidRPr="00A36D07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36D07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Районный турнир по настольному теннису среди мужчин и женщин 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Якшур-Бодьинская СОШ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Районные соревнования «Веселые старты»</w:t>
            </w:r>
          </w:p>
          <w:p w:rsidR="00FD5B1F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(дошкольные учреждения)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A8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A80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B62A80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62A80">
              <w:rPr>
                <w:rFonts w:ascii="Times New Roman" w:hAnsi="Times New Roman" w:cs="Times New Roman"/>
              </w:rPr>
              <w:t>Управление народного образования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C48" w:rsidRPr="00A36D07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Открытое первенство МО «Кекоранское» по лыжным гонкам памяти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Э.В. Михайлова</w:t>
            </w:r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Кекоран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053A29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36D07">
              <w:rPr>
                <w:rFonts w:ascii="Times New Roman" w:hAnsi="Times New Roman" w:cs="Times New Roman"/>
              </w:rPr>
              <w:t>У</w:t>
            </w:r>
            <w:r w:rsidR="00486EC1">
              <w:rPr>
                <w:rFonts w:ascii="Times New Roman" w:hAnsi="Times New Roman" w:cs="Times New Roman"/>
              </w:rPr>
              <w:t>правление народного образования</w:t>
            </w:r>
          </w:p>
        </w:tc>
      </w:tr>
      <w:tr w:rsidR="001C1C48" w:rsidRPr="00BD33E5" w:rsidTr="001C1C48">
        <w:trPr>
          <w:gridAfter w:val="5"/>
          <w:wAfter w:w="2367" w:type="pct"/>
        </w:trPr>
        <w:tc>
          <w:tcPr>
            <w:tcW w:w="1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92498" w:rsidP="001A77EF">
            <w:pPr>
              <w:snapToGrid w:val="0"/>
              <w:spacing w:after="0" w:line="240" w:lineRule="auto"/>
              <w:ind w:right="-113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7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"Новогодняя лыжная гонка</w:t>
            </w:r>
          </w:p>
          <w:p w:rsidR="001C1C48" w:rsidRPr="00A36D07" w:rsidRDefault="00FD5B1F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1C1C48" w:rsidRPr="00A36D07">
              <w:rPr>
                <w:rFonts w:ascii="Times New Roman" w:hAnsi="Times New Roman" w:cs="Times New Roman"/>
              </w:rPr>
              <w:t xml:space="preserve">" на призы депутата Государственного Совета УР </w:t>
            </w:r>
            <w:proofErr w:type="spellStart"/>
            <w:r w:rsidR="001C1C48" w:rsidRPr="00A36D07">
              <w:rPr>
                <w:rFonts w:ascii="Times New Roman" w:hAnsi="Times New Roman" w:cs="Times New Roman"/>
              </w:rPr>
              <w:t>С.Э.Широбоковой</w:t>
            </w:r>
            <w:proofErr w:type="spellEnd"/>
          </w:p>
        </w:tc>
        <w:tc>
          <w:tcPr>
            <w:tcW w:w="2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Декабрь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4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 xml:space="preserve">Лыжная база </w:t>
            </w:r>
          </w:p>
          <w:p w:rsidR="001C1C48" w:rsidRPr="00A36D07" w:rsidRDefault="001C1C48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6D07">
              <w:rPr>
                <w:rFonts w:ascii="Times New Roman" w:hAnsi="Times New Roman" w:cs="Times New Roman"/>
              </w:rPr>
              <w:t>с. Якшур-Бодья</w:t>
            </w:r>
          </w:p>
        </w:tc>
        <w:tc>
          <w:tcPr>
            <w:tcW w:w="7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C48" w:rsidRPr="00A36D07" w:rsidRDefault="00486EC1" w:rsidP="001A77EF">
            <w:pPr>
              <w:tabs>
                <w:tab w:val="left" w:pos="302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D33E5">
              <w:rPr>
                <w:rFonts w:ascii="Times New Roman" w:hAnsi="Times New Roman" w:cs="Times New Roman"/>
              </w:rPr>
              <w:t>Управление культуры, молодежи</w:t>
            </w:r>
            <w:r>
              <w:rPr>
                <w:rFonts w:ascii="Times New Roman" w:hAnsi="Times New Roman" w:cs="Times New Roman"/>
              </w:rPr>
              <w:t>, семейной политики</w:t>
            </w:r>
            <w:r w:rsidRPr="00BD33E5">
              <w:rPr>
                <w:rFonts w:ascii="Times New Roman" w:hAnsi="Times New Roman" w:cs="Times New Roman"/>
              </w:rPr>
              <w:t xml:space="preserve"> и спорта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36D07"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правление народного образования</w:t>
            </w:r>
          </w:p>
        </w:tc>
      </w:tr>
    </w:tbl>
    <w:p w:rsidR="00A252F6" w:rsidRPr="002968DC" w:rsidRDefault="00A252F6" w:rsidP="001A77EF">
      <w:pPr>
        <w:spacing w:after="0" w:line="240" w:lineRule="auto"/>
      </w:pPr>
    </w:p>
    <w:sectPr w:rsidR="00A252F6" w:rsidRPr="002968DC" w:rsidSect="001A77EF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320"/>
    <w:rsid w:val="00003EAA"/>
    <w:rsid w:val="000330A2"/>
    <w:rsid w:val="00033677"/>
    <w:rsid w:val="00036A0A"/>
    <w:rsid w:val="00053A29"/>
    <w:rsid w:val="00060E61"/>
    <w:rsid w:val="00064FEE"/>
    <w:rsid w:val="00073798"/>
    <w:rsid w:val="0007551C"/>
    <w:rsid w:val="000A0A68"/>
    <w:rsid w:val="000A13F8"/>
    <w:rsid w:val="000B042E"/>
    <w:rsid w:val="000D7FBB"/>
    <w:rsid w:val="000E6CA9"/>
    <w:rsid w:val="000F539F"/>
    <w:rsid w:val="00104E42"/>
    <w:rsid w:val="001100CE"/>
    <w:rsid w:val="00110126"/>
    <w:rsid w:val="001252A0"/>
    <w:rsid w:val="00134341"/>
    <w:rsid w:val="00143569"/>
    <w:rsid w:val="0015124D"/>
    <w:rsid w:val="00154150"/>
    <w:rsid w:val="00155D3F"/>
    <w:rsid w:val="001733CD"/>
    <w:rsid w:val="00180A12"/>
    <w:rsid w:val="00182B48"/>
    <w:rsid w:val="00187BA9"/>
    <w:rsid w:val="00187C97"/>
    <w:rsid w:val="00191A34"/>
    <w:rsid w:val="00192498"/>
    <w:rsid w:val="00197E25"/>
    <w:rsid w:val="001A0211"/>
    <w:rsid w:val="001A1954"/>
    <w:rsid w:val="001A4582"/>
    <w:rsid w:val="001A62BE"/>
    <w:rsid w:val="001A77EF"/>
    <w:rsid w:val="001B41A2"/>
    <w:rsid w:val="001B6201"/>
    <w:rsid w:val="001C0E2D"/>
    <w:rsid w:val="001C1C48"/>
    <w:rsid w:val="001C2FFD"/>
    <w:rsid w:val="001E334C"/>
    <w:rsid w:val="001E4FCE"/>
    <w:rsid w:val="00204F1B"/>
    <w:rsid w:val="00240857"/>
    <w:rsid w:val="002408F9"/>
    <w:rsid w:val="00283089"/>
    <w:rsid w:val="00287E1F"/>
    <w:rsid w:val="00295FF6"/>
    <w:rsid w:val="002968DC"/>
    <w:rsid w:val="002A5453"/>
    <w:rsid w:val="002C71F8"/>
    <w:rsid w:val="002F488E"/>
    <w:rsid w:val="002F76B2"/>
    <w:rsid w:val="00314160"/>
    <w:rsid w:val="0031691B"/>
    <w:rsid w:val="0032546D"/>
    <w:rsid w:val="00326428"/>
    <w:rsid w:val="00330E4B"/>
    <w:rsid w:val="00350B63"/>
    <w:rsid w:val="00350B72"/>
    <w:rsid w:val="00351B21"/>
    <w:rsid w:val="003834F0"/>
    <w:rsid w:val="00383CDC"/>
    <w:rsid w:val="00383D13"/>
    <w:rsid w:val="0039233D"/>
    <w:rsid w:val="00392E4F"/>
    <w:rsid w:val="003B476F"/>
    <w:rsid w:val="003B535B"/>
    <w:rsid w:val="003B6763"/>
    <w:rsid w:val="003D0883"/>
    <w:rsid w:val="003D36E3"/>
    <w:rsid w:val="003E1D18"/>
    <w:rsid w:val="003E33D1"/>
    <w:rsid w:val="003F4765"/>
    <w:rsid w:val="003F4901"/>
    <w:rsid w:val="003F4FA6"/>
    <w:rsid w:val="004134A9"/>
    <w:rsid w:val="0041465F"/>
    <w:rsid w:val="00417799"/>
    <w:rsid w:val="00436E48"/>
    <w:rsid w:val="0045105D"/>
    <w:rsid w:val="004551E9"/>
    <w:rsid w:val="00465CDD"/>
    <w:rsid w:val="004748C3"/>
    <w:rsid w:val="004811C3"/>
    <w:rsid w:val="00486EC1"/>
    <w:rsid w:val="004A56B9"/>
    <w:rsid w:val="004A601C"/>
    <w:rsid w:val="004D3655"/>
    <w:rsid w:val="004E2434"/>
    <w:rsid w:val="004F303C"/>
    <w:rsid w:val="004F4871"/>
    <w:rsid w:val="00501F64"/>
    <w:rsid w:val="00510059"/>
    <w:rsid w:val="00511289"/>
    <w:rsid w:val="00511327"/>
    <w:rsid w:val="00524E97"/>
    <w:rsid w:val="00533358"/>
    <w:rsid w:val="005355D7"/>
    <w:rsid w:val="005403D6"/>
    <w:rsid w:val="005568C6"/>
    <w:rsid w:val="00557742"/>
    <w:rsid w:val="00570C37"/>
    <w:rsid w:val="00572F68"/>
    <w:rsid w:val="00582219"/>
    <w:rsid w:val="00595CA9"/>
    <w:rsid w:val="00597A4F"/>
    <w:rsid w:val="005A23E7"/>
    <w:rsid w:val="005A34F0"/>
    <w:rsid w:val="005A4913"/>
    <w:rsid w:val="005B14F1"/>
    <w:rsid w:val="005C04E8"/>
    <w:rsid w:val="005D790E"/>
    <w:rsid w:val="005E19E3"/>
    <w:rsid w:val="005F48A7"/>
    <w:rsid w:val="00612658"/>
    <w:rsid w:val="00613DC5"/>
    <w:rsid w:val="00615C20"/>
    <w:rsid w:val="0061608F"/>
    <w:rsid w:val="006174F5"/>
    <w:rsid w:val="0062282D"/>
    <w:rsid w:val="00630F94"/>
    <w:rsid w:val="006523C0"/>
    <w:rsid w:val="0065576E"/>
    <w:rsid w:val="00655F51"/>
    <w:rsid w:val="0065775E"/>
    <w:rsid w:val="00660471"/>
    <w:rsid w:val="0066247A"/>
    <w:rsid w:val="006628AE"/>
    <w:rsid w:val="00675D86"/>
    <w:rsid w:val="006771E7"/>
    <w:rsid w:val="00685320"/>
    <w:rsid w:val="00690CBE"/>
    <w:rsid w:val="00693FD4"/>
    <w:rsid w:val="006A4945"/>
    <w:rsid w:val="006C3132"/>
    <w:rsid w:val="006D082C"/>
    <w:rsid w:val="006D2D9B"/>
    <w:rsid w:val="006E1A51"/>
    <w:rsid w:val="006F6362"/>
    <w:rsid w:val="006F6880"/>
    <w:rsid w:val="0070799F"/>
    <w:rsid w:val="00711A12"/>
    <w:rsid w:val="00714802"/>
    <w:rsid w:val="0072600B"/>
    <w:rsid w:val="00726EAA"/>
    <w:rsid w:val="0073111A"/>
    <w:rsid w:val="0073170E"/>
    <w:rsid w:val="007448D8"/>
    <w:rsid w:val="00756303"/>
    <w:rsid w:val="00756BFB"/>
    <w:rsid w:val="00761910"/>
    <w:rsid w:val="0076249F"/>
    <w:rsid w:val="00771DC2"/>
    <w:rsid w:val="007918BD"/>
    <w:rsid w:val="007A2193"/>
    <w:rsid w:val="007C22B5"/>
    <w:rsid w:val="007D31A7"/>
    <w:rsid w:val="00807D90"/>
    <w:rsid w:val="0081575A"/>
    <w:rsid w:val="00841D8F"/>
    <w:rsid w:val="00842E5E"/>
    <w:rsid w:val="00865F09"/>
    <w:rsid w:val="00874B39"/>
    <w:rsid w:val="00883914"/>
    <w:rsid w:val="008927EF"/>
    <w:rsid w:val="008A19B8"/>
    <w:rsid w:val="008B7247"/>
    <w:rsid w:val="008F294B"/>
    <w:rsid w:val="00906635"/>
    <w:rsid w:val="0092535E"/>
    <w:rsid w:val="009279D6"/>
    <w:rsid w:val="00933B63"/>
    <w:rsid w:val="00934093"/>
    <w:rsid w:val="00963E28"/>
    <w:rsid w:val="00980A9E"/>
    <w:rsid w:val="00991DF2"/>
    <w:rsid w:val="009A5072"/>
    <w:rsid w:val="009A7423"/>
    <w:rsid w:val="009F29F7"/>
    <w:rsid w:val="00A033BF"/>
    <w:rsid w:val="00A252F6"/>
    <w:rsid w:val="00A32DBD"/>
    <w:rsid w:val="00A33971"/>
    <w:rsid w:val="00A36D07"/>
    <w:rsid w:val="00A411BF"/>
    <w:rsid w:val="00A438E1"/>
    <w:rsid w:val="00A43D0C"/>
    <w:rsid w:val="00A52C78"/>
    <w:rsid w:val="00A52FE1"/>
    <w:rsid w:val="00A70E87"/>
    <w:rsid w:val="00A8370F"/>
    <w:rsid w:val="00A84A08"/>
    <w:rsid w:val="00A863BF"/>
    <w:rsid w:val="00AA5C2A"/>
    <w:rsid w:val="00AB3955"/>
    <w:rsid w:val="00AB4445"/>
    <w:rsid w:val="00AC074E"/>
    <w:rsid w:val="00AD2D29"/>
    <w:rsid w:val="00AF6789"/>
    <w:rsid w:val="00AF7990"/>
    <w:rsid w:val="00B2013D"/>
    <w:rsid w:val="00B325F2"/>
    <w:rsid w:val="00B34675"/>
    <w:rsid w:val="00B41B07"/>
    <w:rsid w:val="00B62A80"/>
    <w:rsid w:val="00B64B9E"/>
    <w:rsid w:val="00B71505"/>
    <w:rsid w:val="00B9407D"/>
    <w:rsid w:val="00B957E9"/>
    <w:rsid w:val="00BA5A51"/>
    <w:rsid w:val="00BC1256"/>
    <w:rsid w:val="00BD33E5"/>
    <w:rsid w:val="00BF22BD"/>
    <w:rsid w:val="00C01594"/>
    <w:rsid w:val="00C0172D"/>
    <w:rsid w:val="00C167AB"/>
    <w:rsid w:val="00C218D9"/>
    <w:rsid w:val="00C25A8E"/>
    <w:rsid w:val="00C3255F"/>
    <w:rsid w:val="00C42FB7"/>
    <w:rsid w:val="00C43099"/>
    <w:rsid w:val="00C436D9"/>
    <w:rsid w:val="00C504A4"/>
    <w:rsid w:val="00C57BD5"/>
    <w:rsid w:val="00C67565"/>
    <w:rsid w:val="00C7223D"/>
    <w:rsid w:val="00C8001B"/>
    <w:rsid w:val="00C867FE"/>
    <w:rsid w:val="00CB3E4F"/>
    <w:rsid w:val="00CB7761"/>
    <w:rsid w:val="00CC59E7"/>
    <w:rsid w:val="00CD4C68"/>
    <w:rsid w:val="00CE2F44"/>
    <w:rsid w:val="00CF3C05"/>
    <w:rsid w:val="00D04DDA"/>
    <w:rsid w:val="00D06F07"/>
    <w:rsid w:val="00D32B3C"/>
    <w:rsid w:val="00D45BD9"/>
    <w:rsid w:val="00DA4E54"/>
    <w:rsid w:val="00DA58CB"/>
    <w:rsid w:val="00DB320F"/>
    <w:rsid w:val="00DD2AB7"/>
    <w:rsid w:val="00DD440C"/>
    <w:rsid w:val="00DE4E90"/>
    <w:rsid w:val="00DF7510"/>
    <w:rsid w:val="00E03C77"/>
    <w:rsid w:val="00E16E4D"/>
    <w:rsid w:val="00E22335"/>
    <w:rsid w:val="00E22AB0"/>
    <w:rsid w:val="00E24A8B"/>
    <w:rsid w:val="00E31DA3"/>
    <w:rsid w:val="00E3372F"/>
    <w:rsid w:val="00E37AF9"/>
    <w:rsid w:val="00E41B5F"/>
    <w:rsid w:val="00E430FF"/>
    <w:rsid w:val="00E44020"/>
    <w:rsid w:val="00E46FA9"/>
    <w:rsid w:val="00E5183A"/>
    <w:rsid w:val="00E5223F"/>
    <w:rsid w:val="00E52EE3"/>
    <w:rsid w:val="00E5398B"/>
    <w:rsid w:val="00E648C6"/>
    <w:rsid w:val="00E7116A"/>
    <w:rsid w:val="00E77A62"/>
    <w:rsid w:val="00E8309B"/>
    <w:rsid w:val="00E85110"/>
    <w:rsid w:val="00E85E34"/>
    <w:rsid w:val="00E86038"/>
    <w:rsid w:val="00E86F75"/>
    <w:rsid w:val="00E87C99"/>
    <w:rsid w:val="00E90ADC"/>
    <w:rsid w:val="00EA3181"/>
    <w:rsid w:val="00EB4B7E"/>
    <w:rsid w:val="00EC5836"/>
    <w:rsid w:val="00ED0B4A"/>
    <w:rsid w:val="00ED6DA2"/>
    <w:rsid w:val="00EE58FC"/>
    <w:rsid w:val="00F07DB9"/>
    <w:rsid w:val="00F24407"/>
    <w:rsid w:val="00F27A0F"/>
    <w:rsid w:val="00F30B14"/>
    <w:rsid w:val="00F33972"/>
    <w:rsid w:val="00F453C7"/>
    <w:rsid w:val="00F57832"/>
    <w:rsid w:val="00F60BBD"/>
    <w:rsid w:val="00F61538"/>
    <w:rsid w:val="00F6639C"/>
    <w:rsid w:val="00F87B29"/>
    <w:rsid w:val="00F91C0D"/>
    <w:rsid w:val="00FA6B21"/>
    <w:rsid w:val="00FC790F"/>
    <w:rsid w:val="00FD4550"/>
    <w:rsid w:val="00FD5B1F"/>
    <w:rsid w:val="00FD7BD2"/>
    <w:rsid w:val="00FE295F"/>
    <w:rsid w:val="00FF2749"/>
    <w:rsid w:val="00FF7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F5F13-A937-4E5D-ACB7-6B3BB8EC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52F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A25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10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12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15C20"/>
    <w:pPr>
      <w:ind w:left="720"/>
      <w:contextualSpacing/>
    </w:pPr>
  </w:style>
  <w:style w:type="paragraph" w:styleId="a7">
    <w:name w:val="No Spacing"/>
    <w:uiPriority w:val="1"/>
    <w:qFormat/>
    <w:rsid w:val="00874B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66F6A-6179-4058-B815-8717D53E5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5</Pages>
  <Words>1907</Words>
  <Characters>10870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NagovicinaTV</dc:creator>
  <cp:lastModifiedBy>NagovitsinaTA</cp:lastModifiedBy>
  <cp:revision>51</cp:revision>
  <cp:lastPrinted>2023-01-25T05:44:00Z</cp:lastPrinted>
  <dcterms:created xsi:type="dcterms:W3CDTF">2019-11-06T06:59:00Z</dcterms:created>
  <dcterms:modified xsi:type="dcterms:W3CDTF">2023-01-25T05:44:00Z</dcterms:modified>
</cp:coreProperties>
</file>